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C15C0" w14:textId="77777777" w:rsidR="003D20EB" w:rsidRPr="003D20EB" w:rsidRDefault="003D20EB" w:rsidP="003D20EB">
      <w:pPr>
        <w:jc w:val="center"/>
        <w:rPr>
          <w:rFonts w:ascii="Times New Roman" w:hAnsi="Times New Roman" w:cs="Times New Roman"/>
          <w:sz w:val="32"/>
          <w:szCs w:val="32"/>
        </w:rPr>
      </w:pPr>
      <w:r w:rsidRPr="003D20EB">
        <w:rPr>
          <w:rFonts w:ascii="Times New Roman" w:hAnsi="Times New Roman" w:cs="Times New Roman"/>
          <w:sz w:val="32"/>
          <w:szCs w:val="32"/>
        </w:rPr>
        <w:t xml:space="preserve">COLLEGIO: </w:t>
      </w:r>
      <w:r w:rsidR="00740693">
        <w:rPr>
          <w:rFonts w:ascii="Times New Roman" w:hAnsi="Times New Roman" w:cs="Times New Roman"/>
          <w:sz w:val="32"/>
          <w:szCs w:val="32"/>
        </w:rPr>
        <w:t>AVALLONE – D’AVINO</w:t>
      </w:r>
    </w:p>
    <w:p w14:paraId="55EB630E" w14:textId="77777777" w:rsidR="003D20EB" w:rsidRDefault="003D20EB"/>
    <w:tbl>
      <w:tblPr>
        <w:tblStyle w:val="Grigliatabella"/>
        <w:tblW w:w="10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3256"/>
        <w:gridCol w:w="4111"/>
        <w:gridCol w:w="1732"/>
      </w:tblGrid>
      <w:tr w:rsidR="00973543" w:rsidRPr="00095789" w14:paraId="40034E0B" w14:textId="77777777" w:rsidTr="00371A7C">
        <w:trPr>
          <w:trHeight w:val="590"/>
        </w:trPr>
        <w:tc>
          <w:tcPr>
            <w:tcW w:w="1281" w:type="dxa"/>
          </w:tcPr>
          <w:p w14:paraId="4243F70A" w14:textId="77777777" w:rsidR="00973543" w:rsidRPr="00095789" w:rsidRDefault="00973543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14:paraId="44690423" w14:textId="77777777" w:rsidR="00095789" w:rsidRPr="00095789" w:rsidRDefault="00095789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14:paraId="0BD093D3" w14:textId="77777777" w:rsidR="00973543" w:rsidRPr="00095789" w:rsidRDefault="00973543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111" w:type="dxa"/>
          </w:tcPr>
          <w:p w14:paraId="5BC3C8B6" w14:textId="77777777" w:rsidR="00973543" w:rsidRPr="00095789" w:rsidRDefault="00973543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732" w:type="dxa"/>
          </w:tcPr>
          <w:p w14:paraId="00F7DDC4" w14:textId="77777777" w:rsidR="00973543" w:rsidRPr="00095789" w:rsidRDefault="00973543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B23AC4" w:rsidRPr="00095789" w14:paraId="12D8A63E" w14:textId="77777777" w:rsidTr="00371A7C">
        <w:trPr>
          <w:trHeight w:val="899"/>
        </w:trPr>
        <w:tc>
          <w:tcPr>
            <w:tcW w:w="1281" w:type="dxa"/>
          </w:tcPr>
          <w:p w14:paraId="59D5CB6C" w14:textId="77777777" w:rsidR="00B23AC4" w:rsidRDefault="00B23AC4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E9C1DA" w14:textId="77777777" w:rsidR="00B23AC4" w:rsidRPr="00B23AC4" w:rsidRDefault="00740693" w:rsidP="0009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82/2017</w:t>
            </w:r>
          </w:p>
          <w:p w14:paraId="17BEBD50" w14:textId="77777777" w:rsidR="00B23AC4" w:rsidRPr="00095789" w:rsidRDefault="00B23AC4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14:paraId="0B7155F2" w14:textId="77777777" w:rsidR="00B23AC4" w:rsidRDefault="00B23AC4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FADB04" w14:textId="77777777" w:rsidR="00371A7C" w:rsidRDefault="00233B60" w:rsidP="0009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N.G.</w:t>
            </w:r>
          </w:p>
          <w:p w14:paraId="53B0E179" w14:textId="77777777" w:rsidR="00740693" w:rsidRDefault="00233B60" w:rsidP="0009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S.A.</w:t>
            </w:r>
          </w:p>
          <w:p w14:paraId="43C6C190" w14:textId="77777777" w:rsidR="00740693" w:rsidRPr="00B23AC4" w:rsidRDefault="00233B60" w:rsidP="0009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S.V.</w:t>
            </w:r>
          </w:p>
        </w:tc>
        <w:tc>
          <w:tcPr>
            <w:tcW w:w="4111" w:type="dxa"/>
          </w:tcPr>
          <w:p w14:paraId="3AFC8CA7" w14:textId="77777777" w:rsidR="00B23AC4" w:rsidRDefault="00B23AC4" w:rsidP="007C4C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ACA642" w14:textId="77777777" w:rsidR="0011265B" w:rsidRDefault="00B23AC4" w:rsidP="00740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</w:t>
            </w:r>
            <w:r w:rsidR="00C94D49" w:rsidRPr="00B23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693">
              <w:rPr>
                <w:rFonts w:ascii="Times New Roman" w:hAnsi="Times New Roman" w:cs="Times New Roman"/>
                <w:sz w:val="28"/>
                <w:szCs w:val="28"/>
              </w:rPr>
              <w:t>SALVATORE IANNONE</w:t>
            </w:r>
          </w:p>
          <w:p w14:paraId="4B72DF4F" w14:textId="77777777" w:rsidR="00740693" w:rsidRPr="00B23AC4" w:rsidRDefault="00740693" w:rsidP="00740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MAURO IANNONE</w:t>
            </w:r>
          </w:p>
        </w:tc>
        <w:tc>
          <w:tcPr>
            <w:tcW w:w="1732" w:type="dxa"/>
          </w:tcPr>
          <w:p w14:paraId="10EDAF6C" w14:textId="77777777" w:rsidR="00B23AC4" w:rsidRDefault="00B23AC4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6F6DEC" w14:textId="77777777" w:rsidR="00B23AC4" w:rsidRPr="00B23AC4" w:rsidRDefault="00B23AC4" w:rsidP="0009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C4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</w:tbl>
    <w:p w14:paraId="1C6E5225" w14:textId="77777777" w:rsidR="00095789" w:rsidRDefault="00095789"/>
    <w:p w14:paraId="4F522311" w14:textId="77777777" w:rsidR="00E42C89" w:rsidRDefault="00E42C89"/>
    <w:p w14:paraId="1D1823E9" w14:textId="77777777" w:rsidR="00E42C89" w:rsidRDefault="00E42C89" w:rsidP="00E42C89">
      <w:pPr>
        <w:jc w:val="center"/>
        <w:rPr>
          <w:rFonts w:ascii="Times New Roman" w:hAnsi="Times New Roman" w:cs="Times New Roman"/>
          <w:sz w:val="32"/>
          <w:szCs w:val="32"/>
        </w:rPr>
      </w:pPr>
      <w:r w:rsidRPr="003D20EB">
        <w:rPr>
          <w:rFonts w:ascii="Times New Roman" w:hAnsi="Times New Roman" w:cs="Times New Roman"/>
          <w:sz w:val="32"/>
          <w:szCs w:val="32"/>
        </w:rPr>
        <w:t xml:space="preserve">COLLEGIO: </w:t>
      </w:r>
      <w:r>
        <w:rPr>
          <w:rFonts w:ascii="Times New Roman" w:hAnsi="Times New Roman" w:cs="Times New Roman"/>
          <w:sz w:val="32"/>
          <w:szCs w:val="32"/>
        </w:rPr>
        <w:t>D’Avino</w:t>
      </w:r>
      <w:r w:rsidRPr="003D20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3D20EB">
        <w:rPr>
          <w:rFonts w:ascii="Times New Roman" w:hAnsi="Times New Roman" w:cs="Times New Roman"/>
          <w:sz w:val="32"/>
          <w:szCs w:val="32"/>
        </w:rPr>
        <w:t xml:space="preserve"> Troisi</w:t>
      </w:r>
    </w:p>
    <w:p w14:paraId="4226683A" w14:textId="77777777" w:rsidR="00E42C89" w:rsidRPr="003D20EB" w:rsidRDefault="00E42C89" w:rsidP="00E42C8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7956F4" w14:textId="77777777" w:rsidR="00E42C89" w:rsidRDefault="00E42C89" w:rsidP="00E42C89"/>
    <w:tbl>
      <w:tblPr>
        <w:tblStyle w:val="Grigliatabella"/>
        <w:tblW w:w="10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3256"/>
        <w:gridCol w:w="4394"/>
        <w:gridCol w:w="1449"/>
      </w:tblGrid>
      <w:tr w:rsidR="00E42C89" w:rsidRPr="00095789" w14:paraId="4303CD1F" w14:textId="77777777" w:rsidTr="00371A7C">
        <w:trPr>
          <w:trHeight w:val="590"/>
        </w:trPr>
        <w:tc>
          <w:tcPr>
            <w:tcW w:w="1281" w:type="dxa"/>
          </w:tcPr>
          <w:p w14:paraId="0809BF56" w14:textId="77777777"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14:paraId="78FE00E8" w14:textId="77777777"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14:paraId="4375CD1A" w14:textId="77777777"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394" w:type="dxa"/>
          </w:tcPr>
          <w:p w14:paraId="194A2C00" w14:textId="77777777"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49" w:type="dxa"/>
          </w:tcPr>
          <w:p w14:paraId="4D86AF66" w14:textId="77777777"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E42C89" w:rsidRPr="00095789" w14:paraId="7E7B51EA" w14:textId="77777777" w:rsidTr="00371A7C">
        <w:trPr>
          <w:trHeight w:val="899"/>
        </w:trPr>
        <w:tc>
          <w:tcPr>
            <w:tcW w:w="1281" w:type="dxa"/>
          </w:tcPr>
          <w:p w14:paraId="03E0FBC7" w14:textId="77777777"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27A8C7" w14:textId="77777777" w:rsidR="00E42C89" w:rsidRPr="00B23AC4" w:rsidRDefault="00740693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47/2019</w:t>
            </w:r>
          </w:p>
          <w:p w14:paraId="3182CFEE" w14:textId="77777777"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14:paraId="026FBE0C" w14:textId="77777777"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DA8B02" w14:textId="77777777" w:rsidR="00E42C89" w:rsidRPr="00B23AC4" w:rsidRDefault="00233B6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C.F.</w:t>
            </w:r>
          </w:p>
        </w:tc>
        <w:tc>
          <w:tcPr>
            <w:tcW w:w="4394" w:type="dxa"/>
          </w:tcPr>
          <w:p w14:paraId="42138B7E" w14:textId="77777777" w:rsidR="00E42C89" w:rsidRDefault="00E42C89" w:rsidP="009861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B415C" w14:textId="77777777" w:rsidR="00E42C89" w:rsidRPr="00B23AC4" w:rsidRDefault="00E42C89" w:rsidP="00740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</w:t>
            </w:r>
            <w:r w:rsidRPr="00B23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693">
              <w:rPr>
                <w:rFonts w:ascii="Times New Roman" w:hAnsi="Times New Roman" w:cs="Times New Roman"/>
                <w:sz w:val="28"/>
                <w:szCs w:val="28"/>
              </w:rPr>
              <w:t>LUIGI MARIA CIOFFI</w:t>
            </w:r>
          </w:p>
        </w:tc>
        <w:tc>
          <w:tcPr>
            <w:tcW w:w="1449" w:type="dxa"/>
          </w:tcPr>
          <w:p w14:paraId="30671F12" w14:textId="77777777"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1FB54D" w14:textId="77777777" w:rsidR="00E42C89" w:rsidRPr="00B23AC4" w:rsidRDefault="00740693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</w:tr>
      <w:tr w:rsidR="00E42C89" w:rsidRPr="00095789" w14:paraId="24D082DC" w14:textId="77777777" w:rsidTr="00371A7C">
        <w:trPr>
          <w:trHeight w:val="687"/>
        </w:trPr>
        <w:tc>
          <w:tcPr>
            <w:tcW w:w="1281" w:type="dxa"/>
          </w:tcPr>
          <w:p w14:paraId="5C028374" w14:textId="77777777"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9E64F" w14:textId="77777777" w:rsidR="00E42C89" w:rsidRPr="00E42C89" w:rsidRDefault="00740693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68/2019</w:t>
            </w:r>
          </w:p>
        </w:tc>
        <w:tc>
          <w:tcPr>
            <w:tcW w:w="3256" w:type="dxa"/>
          </w:tcPr>
          <w:p w14:paraId="4A85577D" w14:textId="77777777"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A3ABC" w14:textId="77777777" w:rsidR="00E42C89" w:rsidRPr="00E42C89" w:rsidRDefault="00233B6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L.B.</w:t>
            </w:r>
          </w:p>
        </w:tc>
        <w:tc>
          <w:tcPr>
            <w:tcW w:w="4394" w:type="dxa"/>
          </w:tcPr>
          <w:p w14:paraId="042C46D2" w14:textId="77777777" w:rsidR="00E42C89" w:rsidRP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597F8" w14:textId="77777777" w:rsidR="00E42C89" w:rsidRPr="00E42C89" w:rsidRDefault="00E42C89" w:rsidP="00740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740693">
              <w:rPr>
                <w:rFonts w:ascii="Times New Roman" w:hAnsi="Times New Roman" w:cs="Times New Roman"/>
                <w:sz w:val="28"/>
                <w:szCs w:val="28"/>
              </w:rPr>
              <w:t>SANDRA SANTONICOLA</w:t>
            </w:r>
          </w:p>
        </w:tc>
        <w:tc>
          <w:tcPr>
            <w:tcW w:w="1449" w:type="dxa"/>
          </w:tcPr>
          <w:p w14:paraId="38C3C8FB" w14:textId="77777777"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20E63" w14:textId="77777777" w:rsidR="00E42C89" w:rsidRPr="00E42C89" w:rsidRDefault="00740693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  <w:p w14:paraId="4BEED790" w14:textId="77777777"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C89" w:rsidRPr="00095789" w14:paraId="26BA093E" w14:textId="77777777" w:rsidTr="00371A7C">
        <w:trPr>
          <w:trHeight w:val="687"/>
        </w:trPr>
        <w:tc>
          <w:tcPr>
            <w:tcW w:w="1281" w:type="dxa"/>
          </w:tcPr>
          <w:p w14:paraId="6E38F9B3" w14:textId="77777777"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048AF" w14:textId="77777777" w:rsidR="00E42C89" w:rsidRPr="00E42C89" w:rsidRDefault="00740693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83/2019</w:t>
            </w:r>
          </w:p>
        </w:tc>
        <w:tc>
          <w:tcPr>
            <w:tcW w:w="3256" w:type="dxa"/>
          </w:tcPr>
          <w:p w14:paraId="43811068" w14:textId="77777777"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F2D6A" w14:textId="77777777" w:rsidR="00E42C89" w:rsidRPr="00E42C89" w:rsidRDefault="00233B6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G.I.</w:t>
            </w:r>
          </w:p>
        </w:tc>
        <w:tc>
          <w:tcPr>
            <w:tcW w:w="4394" w:type="dxa"/>
          </w:tcPr>
          <w:p w14:paraId="635E07DC" w14:textId="77777777" w:rsidR="00E42C89" w:rsidRP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06049" w14:textId="77777777" w:rsidR="00E42C89" w:rsidRPr="00E42C89" w:rsidRDefault="00E42C89" w:rsidP="00740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740693">
              <w:rPr>
                <w:rFonts w:ascii="Times New Roman" w:hAnsi="Times New Roman" w:cs="Times New Roman"/>
                <w:sz w:val="28"/>
                <w:szCs w:val="28"/>
              </w:rPr>
              <w:t>FABIO LANZA</w:t>
            </w:r>
          </w:p>
        </w:tc>
        <w:tc>
          <w:tcPr>
            <w:tcW w:w="1449" w:type="dxa"/>
          </w:tcPr>
          <w:p w14:paraId="715A906E" w14:textId="77777777"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3C9D7" w14:textId="77777777"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21431CF1" w14:textId="77777777"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C89" w:rsidRPr="00095789" w14:paraId="23915148" w14:textId="77777777" w:rsidTr="00371A7C">
        <w:trPr>
          <w:trHeight w:val="687"/>
        </w:trPr>
        <w:tc>
          <w:tcPr>
            <w:tcW w:w="1281" w:type="dxa"/>
          </w:tcPr>
          <w:p w14:paraId="4A015222" w14:textId="77777777"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8CE8D" w14:textId="77777777" w:rsidR="00E42C89" w:rsidRDefault="00740693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24/2019</w:t>
            </w:r>
          </w:p>
          <w:p w14:paraId="5FD8B5C9" w14:textId="77777777"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14:paraId="17C2D390" w14:textId="77777777"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AF23D" w14:textId="77777777" w:rsidR="00E42C89" w:rsidRPr="00E42C89" w:rsidRDefault="00233B6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C.M.</w:t>
            </w:r>
          </w:p>
        </w:tc>
        <w:tc>
          <w:tcPr>
            <w:tcW w:w="4394" w:type="dxa"/>
          </w:tcPr>
          <w:p w14:paraId="786BC71A" w14:textId="77777777" w:rsid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23272" w14:textId="77777777" w:rsidR="00E42C89" w:rsidRDefault="00E42C89" w:rsidP="00740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740693">
              <w:rPr>
                <w:rFonts w:ascii="Times New Roman" w:hAnsi="Times New Roman" w:cs="Times New Roman"/>
                <w:sz w:val="28"/>
                <w:szCs w:val="28"/>
              </w:rPr>
              <w:t>GIUSEPPE AMORELLI</w:t>
            </w:r>
          </w:p>
          <w:p w14:paraId="0A161EF4" w14:textId="77777777" w:rsidR="00740693" w:rsidRPr="00E42C89" w:rsidRDefault="00740693" w:rsidP="00740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CESARE DI PIZZO</w:t>
            </w:r>
          </w:p>
        </w:tc>
        <w:tc>
          <w:tcPr>
            <w:tcW w:w="1449" w:type="dxa"/>
          </w:tcPr>
          <w:p w14:paraId="0DAE1A76" w14:textId="77777777"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9CD99" w14:textId="77777777" w:rsidR="00E42C89" w:rsidRPr="00E42C89" w:rsidRDefault="00740693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E42C89" w:rsidRPr="00095789" w14:paraId="3B9E7584" w14:textId="77777777" w:rsidTr="00371A7C">
        <w:trPr>
          <w:trHeight w:val="687"/>
        </w:trPr>
        <w:tc>
          <w:tcPr>
            <w:tcW w:w="1281" w:type="dxa"/>
          </w:tcPr>
          <w:p w14:paraId="18E803D0" w14:textId="77777777"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6EF13" w14:textId="77777777" w:rsidR="00E42C89" w:rsidRDefault="00740693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33/2020</w:t>
            </w:r>
          </w:p>
          <w:p w14:paraId="116E5B56" w14:textId="77777777"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14:paraId="51B2A4E5" w14:textId="77777777"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CB6F0" w14:textId="77777777" w:rsidR="00E42C89" w:rsidRDefault="00233B6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P.Y.</w:t>
            </w:r>
          </w:p>
        </w:tc>
        <w:tc>
          <w:tcPr>
            <w:tcW w:w="4394" w:type="dxa"/>
          </w:tcPr>
          <w:p w14:paraId="5EB2F58B" w14:textId="77777777" w:rsid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2C5F7" w14:textId="77777777" w:rsidR="00E42C89" w:rsidRDefault="00E42C89" w:rsidP="00740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740693">
              <w:rPr>
                <w:rFonts w:ascii="Times New Roman" w:hAnsi="Times New Roman" w:cs="Times New Roman"/>
                <w:sz w:val="28"/>
                <w:szCs w:val="28"/>
              </w:rPr>
              <w:t>BRUNO PICCOLO</w:t>
            </w:r>
          </w:p>
        </w:tc>
        <w:tc>
          <w:tcPr>
            <w:tcW w:w="1449" w:type="dxa"/>
          </w:tcPr>
          <w:p w14:paraId="3DF160DC" w14:textId="77777777"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DA060" w14:textId="77777777" w:rsidR="00E42C89" w:rsidRDefault="00740693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E42C89" w:rsidRPr="00095789" w14:paraId="7DF55548" w14:textId="77777777" w:rsidTr="00371A7C">
        <w:trPr>
          <w:trHeight w:val="687"/>
        </w:trPr>
        <w:tc>
          <w:tcPr>
            <w:tcW w:w="1281" w:type="dxa"/>
          </w:tcPr>
          <w:p w14:paraId="490F1F7F" w14:textId="77777777"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81D1B" w14:textId="77777777" w:rsidR="00E42C89" w:rsidRDefault="00740693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34/2020</w:t>
            </w:r>
          </w:p>
          <w:p w14:paraId="57C18A12" w14:textId="77777777"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14:paraId="36DAB8A5" w14:textId="77777777"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A5F30" w14:textId="77777777" w:rsidR="00E42C89" w:rsidRDefault="00233B6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N.L.C.</w:t>
            </w:r>
          </w:p>
        </w:tc>
        <w:tc>
          <w:tcPr>
            <w:tcW w:w="4394" w:type="dxa"/>
          </w:tcPr>
          <w:p w14:paraId="5D52BF0E" w14:textId="77777777" w:rsid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78576C" w14:textId="77777777" w:rsidR="00E42C89" w:rsidRDefault="00E42C89" w:rsidP="00740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740693">
              <w:rPr>
                <w:rFonts w:ascii="Times New Roman" w:hAnsi="Times New Roman" w:cs="Times New Roman"/>
                <w:sz w:val="28"/>
                <w:szCs w:val="28"/>
              </w:rPr>
              <w:t>FRANCESCO MARCIELLO</w:t>
            </w:r>
          </w:p>
        </w:tc>
        <w:tc>
          <w:tcPr>
            <w:tcW w:w="1449" w:type="dxa"/>
          </w:tcPr>
          <w:p w14:paraId="05BEB430" w14:textId="77777777"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342C6" w14:textId="77777777" w:rsidR="00E42C89" w:rsidRDefault="00740693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14:paraId="47D5A391" w14:textId="77777777" w:rsidR="00E42C89" w:rsidRDefault="00E42C89" w:rsidP="00E42C89">
      <w:pPr>
        <w:jc w:val="both"/>
      </w:pPr>
    </w:p>
    <w:sectPr w:rsidR="00E42C89" w:rsidSect="00095789">
      <w:headerReference w:type="default" r:id="rId6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BE8DB" w14:textId="77777777" w:rsidR="00DA47F2" w:rsidRDefault="00DA47F2" w:rsidP="00973543">
      <w:pPr>
        <w:spacing w:after="0" w:line="240" w:lineRule="auto"/>
      </w:pPr>
      <w:r>
        <w:separator/>
      </w:r>
    </w:p>
  </w:endnote>
  <w:endnote w:type="continuationSeparator" w:id="0">
    <w:p w14:paraId="2D7B7555" w14:textId="77777777" w:rsidR="00DA47F2" w:rsidRDefault="00DA47F2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6C6B8" w14:textId="77777777" w:rsidR="00DA47F2" w:rsidRDefault="00DA47F2" w:rsidP="00973543">
      <w:pPr>
        <w:spacing w:after="0" w:line="240" w:lineRule="auto"/>
      </w:pPr>
      <w:r>
        <w:separator/>
      </w:r>
    </w:p>
  </w:footnote>
  <w:footnote w:type="continuationSeparator" w:id="0">
    <w:p w14:paraId="42D108F1" w14:textId="77777777" w:rsidR="00DA47F2" w:rsidRDefault="00DA47F2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2D428" w14:textId="77777777" w:rsidR="00973543" w:rsidRDefault="00973543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 w:rsidRPr="00095789">
      <w:rPr>
        <w:rFonts w:ascii="Times New Roman" w:hAnsi="Times New Roman" w:cs="Times New Roman"/>
        <w:sz w:val="36"/>
        <w:szCs w:val="36"/>
      </w:rPr>
      <w:t>RUOLO UDIENZA DIBATTIMENTALE</w:t>
    </w:r>
  </w:p>
  <w:p w14:paraId="5CD1E9EE" w14:textId="77777777"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14:paraId="7C0842C6" w14:textId="77777777" w:rsidR="00973543" w:rsidRDefault="00371A7C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4/3/2021</w:t>
    </w:r>
  </w:p>
  <w:p w14:paraId="63F694AC" w14:textId="77777777"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14:paraId="05B2764F" w14:textId="77777777"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14:paraId="2A7176CA" w14:textId="77777777" w:rsidR="00973543" w:rsidRDefault="009735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7F0"/>
    <w:rsid w:val="00061F73"/>
    <w:rsid w:val="00095789"/>
    <w:rsid w:val="000C3AE4"/>
    <w:rsid w:val="000F7BC8"/>
    <w:rsid w:val="0011265B"/>
    <w:rsid w:val="001E3241"/>
    <w:rsid w:val="00233B60"/>
    <w:rsid w:val="002C17F0"/>
    <w:rsid w:val="002D009F"/>
    <w:rsid w:val="00371A7C"/>
    <w:rsid w:val="003C28E2"/>
    <w:rsid w:val="003D20EB"/>
    <w:rsid w:val="006734DA"/>
    <w:rsid w:val="006C459A"/>
    <w:rsid w:val="00703BFF"/>
    <w:rsid w:val="00724044"/>
    <w:rsid w:val="00740693"/>
    <w:rsid w:val="007A337C"/>
    <w:rsid w:val="007C4CEC"/>
    <w:rsid w:val="00870C73"/>
    <w:rsid w:val="0088190C"/>
    <w:rsid w:val="008876EE"/>
    <w:rsid w:val="008B70B4"/>
    <w:rsid w:val="008D0409"/>
    <w:rsid w:val="00924A98"/>
    <w:rsid w:val="00973543"/>
    <w:rsid w:val="00975ED0"/>
    <w:rsid w:val="009F36E1"/>
    <w:rsid w:val="00A86C8B"/>
    <w:rsid w:val="00AF754C"/>
    <w:rsid w:val="00B15017"/>
    <w:rsid w:val="00B23AC4"/>
    <w:rsid w:val="00B64E74"/>
    <w:rsid w:val="00B748CD"/>
    <w:rsid w:val="00C34023"/>
    <w:rsid w:val="00C94D49"/>
    <w:rsid w:val="00CF3ED3"/>
    <w:rsid w:val="00D83BD7"/>
    <w:rsid w:val="00DA47F2"/>
    <w:rsid w:val="00DD1922"/>
    <w:rsid w:val="00DD279F"/>
    <w:rsid w:val="00E42C89"/>
    <w:rsid w:val="00E8754B"/>
    <w:rsid w:val="00F70D3F"/>
    <w:rsid w:val="00FC28D2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8377"/>
  <w15:docId w15:val="{8CF08165-2C5E-4297-BB04-20021BDA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Maria Concetta Di Leo</cp:lastModifiedBy>
  <cp:revision>2</cp:revision>
  <cp:lastPrinted>2021-03-03T10:01:00Z</cp:lastPrinted>
  <dcterms:created xsi:type="dcterms:W3CDTF">2021-03-03T11:35:00Z</dcterms:created>
  <dcterms:modified xsi:type="dcterms:W3CDTF">2021-03-03T11:35:00Z</dcterms:modified>
</cp:coreProperties>
</file>